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02" w:rsidRDefault="006A4F02" w:rsidP="006A4F02">
      <w:pPr>
        <w:pStyle w:val="Titre2"/>
      </w:pPr>
    </w:p>
    <w:p w:rsidR="006A4F02" w:rsidRDefault="006A4F02" w:rsidP="006A4F02">
      <w:pPr>
        <w:pStyle w:val="Titre2"/>
      </w:pPr>
    </w:p>
    <w:p w:rsidR="006A4F02" w:rsidRDefault="006A4F02" w:rsidP="006A4F02">
      <w:pPr>
        <w:pStyle w:val="Titre2"/>
      </w:pPr>
    </w:p>
    <w:p w:rsidR="00A63BFF" w:rsidRPr="006A4F02" w:rsidRDefault="00556C7B" w:rsidP="006A4F02">
      <w:pPr>
        <w:pStyle w:val="Titre2"/>
      </w:pPr>
      <w:r>
        <w:rPr>
          <w:noProof/>
        </w:rPr>
        <w:pict>
          <v:shapetype id="_x0000_t202" coordsize="21600,21600" o:spt="202" path="m,l,21600r21600,l21600,xe">
            <v:stroke joinstyle="miter"/>
            <v:path gradientshapeok="t" o:connecttype="rect"/>
          </v:shapetype>
          <v:shape id="Zone de texte 2" o:spid="_x0000_s1030" type="#_x0000_t202" style="position:absolute;margin-left:-8.55pt;margin-top:27.65pt;width:179.65pt;height:104.5pt;z-index:251659264;visibility:visible;mso-width-percent:400;mso-height-percent:200;mso-wrap-distance-top:3.6pt;mso-wrap-distance-bottom:3.6pt;mso-position-vertic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" stroked="f">
            <v:textbox style="mso-fit-shape-to-text:t">
              <w:txbxContent>
                <w:p w:rsidR="000033F5" w:rsidRPr="00F77D9C" w:rsidRDefault="0018758A" w:rsidP="00AF6D75">
                  <w:pPr>
                    <w:tabs>
                      <w:tab w:val="left" w:pos="8505"/>
                    </w:tabs>
                    <w:autoSpaceDE w:val="0"/>
                    <w:autoSpaceDN w:val="0"/>
                    <w:adjustRightInd w:val="0"/>
                    <w:contextualSpacing/>
                    <w:rPr>
                      <w:iCs/>
                      <w:color w:val="000000" w:themeColor="text1"/>
                    </w:rPr>
                  </w:pPr>
                  <w:r w:rsidRPr="00F77D9C">
                    <w:rPr>
                      <w:iCs/>
                      <w:color w:val="000000" w:themeColor="text1"/>
                    </w:rPr>
                    <w:t>Ange Ciel</w:t>
                  </w:r>
                </w:p>
                <w:p w:rsidR="000033F5" w:rsidRPr="00F77D9C" w:rsidRDefault="0018758A" w:rsidP="00AF6D75">
                  <w:pPr>
                    <w:tabs>
                      <w:tab w:val="left" w:pos="8505"/>
                    </w:tabs>
                    <w:autoSpaceDE w:val="0"/>
                    <w:autoSpaceDN w:val="0"/>
                    <w:adjustRightInd w:val="0"/>
                    <w:contextualSpacing/>
                    <w:rPr>
                      <w:iCs/>
                      <w:color w:val="000000" w:themeColor="text1"/>
                    </w:rPr>
                  </w:pPr>
                  <w:r w:rsidRPr="00F77D9C">
                    <w:rPr>
                      <w:iCs/>
                      <w:color w:val="000000" w:themeColor="text1"/>
                    </w:rPr>
                    <w:t>Rue des Rêveries 115</w:t>
                  </w:r>
                </w:p>
                <w:p w:rsidR="000033F5" w:rsidRPr="00F77D9C" w:rsidRDefault="0018758A" w:rsidP="00AF6D75">
                  <w:pPr>
                    <w:tabs>
                      <w:tab w:val="left" w:pos="8505"/>
                    </w:tabs>
                    <w:autoSpaceDE w:val="0"/>
                    <w:autoSpaceDN w:val="0"/>
                    <w:adjustRightInd w:val="0"/>
                    <w:contextualSpacing/>
                    <w:rPr>
                      <w:iCs/>
                      <w:color w:val="000000" w:themeColor="text1"/>
                    </w:rPr>
                  </w:pPr>
                  <w:r w:rsidRPr="00F77D9C">
                    <w:rPr>
                      <w:iCs/>
                      <w:color w:val="000000" w:themeColor="text1"/>
                    </w:rPr>
                    <w:t xml:space="preserve">1050 </w:t>
                  </w:r>
                  <w:r w:rsidR="00FD62C1" w:rsidRPr="00F77D9C">
                    <w:rPr>
                      <w:iCs/>
                      <w:color w:val="000000" w:themeColor="text1"/>
                    </w:rPr>
                    <w:t>BRUXELLES</w:t>
                  </w:r>
                </w:p>
                <w:p w:rsidR="006A4F02" w:rsidRPr="00F77D9C" w:rsidRDefault="006A4F02" w:rsidP="00AF6D75">
                  <w:pPr>
                    <w:tabs>
                      <w:tab w:val="left" w:pos="8505"/>
                    </w:tabs>
                    <w:autoSpaceDE w:val="0"/>
                    <w:autoSpaceDN w:val="0"/>
                    <w:adjustRightInd w:val="0"/>
                    <w:contextualSpacing/>
                    <w:rPr>
                      <w:color w:val="000000" w:themeColor="text1"/>
                    </w:rPr>
                  </w:pPr>
                  <w:r w:rsidRPr="00F77D9C">
                    <w:rPr>
                      <w:iCs/>
                      <w:color w:val="000000" w:themeColor="text1"/>
                    </w:rPr>
                    <w:sym w:font="Wingdings 2" w:char="F027"/>
                  </w:r>
                  <w:r w:rsidRPr="00F77D9C">
                    <w:rPr>
                      <w:iCs/>
                      <w:color w:val="000000" w:themeColor="text1"/>
                    </w:rPr>
                    <w:t xml:space="preserve"> +32 </w:t>
                  </w:r>
                  <w:r w:rsidRPr="00F77D9C">
                    <w:rPr>
                      <w:color w:val="000000" w:themeColor="text1"/>
                    </w:rPr>
                    <w:t>(0)2 888 88 88</w:t>
                  </w:r>
                </w:p>
                <w:p w:rsidR="006A4F02" w:rsidRPr="00F77D9C" w:rsidRDefault="006A4F02" w:rsidP="00AF6D75">
                  <w:pPr>
                    <w:tabs>
                      <w:tab w:val="left" w:pos="8505"/>
                    </w:tabs>
                    <w:autoSpaceDE w:val="0"/>
                    <w:autoSpaceDN w:val="0"/>
                    <w:adjustRightInd w:val="0"/>
                    <w:contextualSpacing/>
                    <w:rPr>
                      <w:iCs/>
                      <w:color w:val="000000" w:themeColor="text1"/>
                    </w:rPr>
                  </w:pPr>
                  <w:r w:rsidRPr="00F77D9C">
                    <w:rPr>
                      <w:color w:val="000000" w:themeColor="text1"/>
                    </w:rPr>
                    <w:sym w:font="Wingdings" w:char="F032"/>
                  </w:r>
                  <w:r w:rsidRPr="00F77D9C">
                    <w:rPr>
                      <w:color w:val="000000" w:themeColor="text1"/>
                    </w:rPr>
                    <w:t xml:space="preserve"> </w:t>
                  </w:r>
                  <w:hyperlink r:id="rId7" w:history="1">
                    <w:r w:rsidRPr="00F77D9C">
                      <w:rPr>
                        <w:rStyle w:val="Lienhypertexte"/>
                        <w:color w:val="000000" w:themeColor="text1"/>
                        <w:u w:val="none"/>
                      </w:rPr>
                      <w:t>ange.ciel@gmail.com</w:t>
                    </w:r>
                  </w:hyperlink>
                </w:p>
              </w:txbxContent>
            </v:textbox>
            <w10:wrap type="square" anchory="page"/>
          </v:shape>
        </w:pict>
      </w:r>
      <w:r w:rsidR="00395304" w:rsidRPr="006A4F02">
        <w:t>Bruxelles</w:t>
      </w:r>
      <w:r w:rsidR="00E61F8C" w:rsidRPr="006A4F02">
        <w:t>, le 10 mars 2017</w:t>
      </w:r>
    </w:p>
    <w:p w:rsidR="00F03CD3" w:rsidRDefault="00395304" w:rsidP="00143F5B">
      <w:r>
        <w:t>M</w:t>
      </w:r>
      <w:r w:rsidR="00045A4C">
        <w:t>adame</w:t>
      </w:r>
      <w:r>
        <w:t xml:space="preserve"> </w:t>
      </w:r>
      <w:r w:rsidR="00045A4C">
        <w:t>Chance</w:t>
      </w:r>
      <w:r>
        <w:t xml:space="preserve"> </w:t>
      </w:r>
      <w:r w:rsidR="003D24CA">
        <w:t>Dubois</w:t>
      </w:r>
    </w:p>
    <w:p w:rsidR="00F03CD3" w:rsidRDefault="00045A4C" w:rsidP="00143F5B">
      <w:r>
        <w:t>Service Pédia</w:t>
      </w:r>
      <w:r w:rsidR="003D24CA">
        <w:t>trie</w:t>
      </w:r>
    </w:p>
    <w:p w:rsidR="00F03CD3" w:rsidRDefault="003D24CA" w:rsidP="00143F5B">
      <w:r>
        <w:t>Clinique de la Lune</w:t>
      </w:r>
    </w:p>
    <w:p w:rsidR="00F03CD3" w:rsidRDefault="00F03CD3" w:rsidP="00143F5B">
      <w:r>
        <w:t>Allée des Fleurs 6</w:t>
      </w:r>
    </w:p>
    <w:p w:rsidR="00E61F8C" w:rsidRDefault="003D24CA" w:rsidP="00143F5B">
      <w:r>
        <w:t>1</w:t>
      </w:r>
      <w:r w:rsidR="00F03CD3">
        <w:t xml:space="preserve">000 </w:t>
      </w:r>
      <w:r>
        <w:t>BRUXELLES</w:t>
      </w:r>
    </w:p>
    <w:p w:rsidR="00C20132" w:rsidRDefault="00A978E9" w:rsidP="00143F5B">
      <w:r>
        <w:t>Vos références: Actiris 111222</w:t>
      </w:r>
      <w:r w:rsidR="00C20132">
        <w:t xml:space="preserve"> </w:t>
      </w:r>
    </w:p>
    <w:p w:rsidR="00A978E9" w:rsidRDefault="00045A4C" w:rsidP="00143F5B">
      <w:r>
        <w:t>Nos références: AC/</w:t>
      </w:r>
      <w:r w:rsidR="00A978E9">
        <w:t>01</w:t>
      </w:r>
    </w:p>
    <w:p w:rsidR="00E61F8C" w:rsidRPr="002B27D4" w:rsidRDefault="00F869F0" w:rsidP="00143F5B">
      <w:r w:rsidRPr="002B27D4">
        <w:t xml:space="preserve">Votre offre d'emploi de </w:t>
      </w:r>
      <w:r w:rsidR="00233D99" w:rsidRPr="002B27D4">
        <w:t>S</w:t>
      </w:r>
      <w:r w:rsidRPr="002B27D4">
        <w:t>ecrétaire médicale</w:t>
      </w:r>
    </w:p>
    <w:p w:rsidR="00E61F8C" w:rsidRPr="005C087D" w:rsidRDefault="00E61F8C" w:rsidP="00143F5B">
      <w:pPr>
        <w:rPr>
          <w:b/>
        </w:rPr>
      </w:pPr>
      <w:r>
        <w:t>M</w:t>
      </w:r>
      <w:r w:rsidR="00045A4C">
        <w:t>adame</w:t>
      </w:r>
      <w:r>
        <w:t xml:space="preserve"> </w:t>
      </w:r>
      <w:r w:rsidR="00F869F0">
        <w:t>Dubois</w:t>
      </w:r>
      <w:r>
        <w:t>,</w:t>
      </w:r>
    </w:p>
    <w:p w:rsidR="00A37FC3" w:rsidRDefault="00F869F0" w:rsidP="00A37FC3">
      <w:pPr>
        <w:spacing w:before="240" w:after="240"/>
        <w:jc w:val="both"/>
        <w:rPr>
          <w:color w:val="000000"/>
        </w:rPr>
      </w:pPr>
      <w:r w:rsidRPr="00F869F0">
        <w:rPr>
          <w:color w:val="000000"/>
        </w:rPr>
        <w:t xml:space="preserve">Actuellement à la recherche d'un poste de secrétaire médicale, j'ai relevé avec grand intérêt l'offre d'emploi que vous avez publiée sur le site </w:t>
      </w:r>
      <w:r>
        <w:rPr>
          <w:color w:val="000000"/>
        </w:rPr>
        <w:t>Actiris</w:t>
      </w:r>
      <w:r w:rsidRPr="00F869F0">
        <w:rPr>
          <w:color w:val="000000"/>
        </w:rPr>
        <w:t>.</w:t>
      </w:r>
    </w:p>
    <w:p w:rsidR="00045A4C" w:rsidRDefault="00F869F0" w:rsidP="00A37FC3">
      <w:pPr>
        <w:spacing w:before="240" w:after="240"/>
        <w:jc w:val="both"/>
        <w:rPr>
          <w:color w:val="000000"/>
        </w:rPr>
      </w:pPr>
      <w:r w:rsidRPr="00F869F0">
        <w:rPr>
          <w:color w:val="000000"/>
        </w:rPr>
        <w:t>Très intéressé par la perspective de travailler au sein de votre cabinet, le descriptif du poste que vous offrez me semble être en parfaite adéquation avec mes compétences et mes attentes. J'aimerais donc mettre à votre service ma rigueur, mon sens de l'organisation et ma disponibilité, pour accueillir vos patients et gérer avec efficacité votre secrétariat.</w:t>
      </w:r>
    </w:p>
    <w:p w:rsidR="00045A4C" w:rsidRDefault="00F869F0" w:rsidP="00A37FC3">
      <w:pPr>
        <w:spacing w:before="240" w:after="240"/>
        <w:jc w:val="both"/>
        <w:rPr>
          <w:color w:val="000000"/>
        </w:rPr>
      </w:pPr>
      <w:r w:rsidRPr="00F869F0">
        <w:rPr>
          <w:color w:val="000000"/>
        </w:rPr>
        <w:t xml:space="preserve">Dès à présent disponible, je souhaite vivement rejoindre votre équipe et espère vous rencontrer prochainement à l'occasion d'un entretien. </w:t>
      </w:r>
    </w:p>
    <w:p w:rsidR="00A37FC3" w:rsidRDefault="00F869F0" w:rsidP="00A37FC3">
      <w:pPr>
        <w:spacing w:before="240" w:after="240"/>
        <w:jc w:val="both"/>
        <w:rPr>
          <w:color w:val="000000"/>
        </w:rPr>
      </w:pPr>
      <w:r w:rsidRPr="00F869F0">
        <w:rPr>
          <w:color w:val="000000"/>
        </w:rPr>
        <w:t>Dans l'attente de votre réponse, je vous prie d</w:t>
      </w:r>
      <w:r>
        <w:rPr>
          <w:color w:val="000000"/>
        </w:rPr>
        <w:t>'agréer</w:t>
      </w:r>
      <w:r w:rsidRPr="00F869F0">
        <w:rPr>
          <w:color w:val="000000"/>
        </w:rPr>
        <w:t xml:space="preserve">, </w:t>
      </w:r>
      <w:r w:rsidR="00045A4C">
        <w:rPr>
          <w:color w:val="000000"/>
        </w:rPr>
        <w:t>Madame</w:t>
      </w:r>
      <w:r>
        <w:rPr>
          <w:color w:val="000000"/>
        </w:rPr>
        <w:t xml:space="preserve"> Dubois, mes sincères salutations.</w:t>
      </w:r>
    </w:p>
    <w:p w:rsidR="00395304" w:rsidRPr="002B27D4" w:rsidRDefault="00D00ED9" w:rsidP="002B27D4">
      <w:r w:rsidRPr="002B27D4">
        <w:t>Ange</w:t>
      </w:r>
      <w:r w:rsidR="00F869F0" w:rsidRPr="002B27D4">
        <w:t xml:space="preserve"> Ciel</w:t>
      </w:r>
      <w:r w:rsidR="007536C3" w:rsidRPr="002B27D4">
        <w:t xml:space="preserve"> </w:t>
      </w:r>
    </w:p>
    <w:p w:rsidR="00395304" w:rsidRPr="00E61F8C" w:rsidRDefault="00395304" w:rsidP="00103BD5">
      <w:pPr>
        <w:tabs>
          <w:tab w:val="left" w:pos="4820"/>
        </w:tabs>
      </w:pPr>
      <w:bookmarkStart w:id="0" w:name="_GoBack"/>
      <w:bookmarkEnd w:id="0"/>
      <w:r>
        <w:t>Annexe: 1</w:t>
      </w:r>
    </w:p>
    <w:sectPr w:rsidR="00395304" w:rsidRPr="00E61F8C" w:rsidSect="00356C36">
      <w:footerReference w:type="default" r:id="rId8"/>
      <w:pgSz w:w="11906" w:h="16838"/>
      <w:pgMar w:top="1418" w:right="1418" w:bottom="1418" w:left="1418" w:header="96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A20" w:rsidRDefault="00130A20" w:rsidP="00F843FF">
      <w:r>
        <w:separator/>
      </w:r>
    </w:p>
  </w:endnote>
  <w:endnote w:type="continuationSeparator" w:id="1">
    <w:p w:rsidR="00130A20" w:rsidRDefault="00130A20" w:rsidP="00F84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F" w:rsidRPr="00F946CE" w:rsidRDefault="006A4F02" w:rsidP="00F4746D">
    <w:pPr>
      <w:tabs>
        <w:tab w:val="left" w:pos="6691"/>
      </w:tabs>
      <w:autoSpaceDE w:val="0"/>
      <w:autoSpaceDN w:val="0"/>
      <w:adjustRightInd w:val="0"/>
      <w:contextualSpacing/>
      <w:rPr>
        <w:sz w:val="20"/>
      </w:rPr>
    </w:pPr>
    <w:r w:rsidRPr="008E7880">
      <w:rPr>
        <w:iCs/>
        <w:sz w:val="22"/>
      </w:rPr>
      <w:sym w:font="Wingdings 2" w:char="F027"/>
    </w:r>
    <w:r w:rsidRPr="008E7880">
      <w:rPr>
        <w:iCs/>
        <w:sz w:val="22"/>
      </w:rPr>
      <w:t xml:space="preserve"> +32 </w:t>
    </w:r>
    <w:r>
      <w:rPr>
        <w:sz w:val="22"/>
      </w:rPr>
      <w:t>(0)2 888 88 88</w:t>
    </w:r>
    <w:r>
      <w:rPr>
        <w:sz w:val="22"/>
      </w:rPr>
      <w:tab/>
    </w:r>
    <w:r w:rsidRPr="008E7880">
      <w:rPr>
        <w:sz w:val="22"/>
      </w:rPr>
      <w:sym w:font="Wingdings" w:char="F032"/>
    </w:r>
    <w:r w:rsidRPr="008E7880">
      <w:rPr>
        <w:sz w:val="22"/>
      </w:rPr>
      <w:t xml:space="preserve"> </w:t>
    </w:r>
    <w:hyperlink r:id="rId1" w:history="1">
      <w:r w:rsidRPr="001573ED">
        <w:rPr>
          <w:rStyle w:val="Lienhypertexte"/>
          <w:color w:val="auto"/>
          <w:sz w:val="22"/>
          <w:u w:val="none"/>
        </w:rPr>
        <w:t>ange.ciel@gmail.com</w:t>
      </w:r>
    </w:hyperlink>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A20" w:rsidRDefault="00130A20" w:rsidP="00F843FF">
      <w:r>
        <w:separator/>
      </w:r>
    </w:p>
  </w:footnote>
  <w:footnote w:type="continuationSeparator" w:id="1">
    <w:p w:rsidR="00130A20" w:rsidRDefault="00130A20" w:rsidP="00F84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93FB9"/>
    <w:multiLevelType w:val="hybridMultilevel"/>
    <w:tmpl w:val="A7C01362"/>
    <w:lvl w:ilvl="0" w:tplc="E2883F08">
      <w:start w:val="1"/>
      <w:numFmt w:val="decimal"/>
      <w:lvlText w:val="1.1.%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19458"/>
  </w:hdrShapeDefaults>
  <w:footnotePr>
    <w:footnote w:id="0"/>
    <w:footnote w:id="1"/>
  </w:footnotePr>
  <w:endnotePr>
    <w:endnote w:id="0"/>
    <w:endnote w:id="1"/>
  </w:endnotePr>
  <w:compat/>
  <w:rsids>
    <w:rsidRoot w:val="00F843FF"/>
    <w:rsid w:val="000033F5"/>
    <w:rsid w:val="00023256"/>
    <w:rsid w:val="00037265"/>
    <w:rsid w:val="000378DB"/>
    <w:rsid w:val="00042ED0"/>
    <w:rsid w:val="00045A4C"/>
    <w:rsid w:val="000606D4"/>
    <w:rsid w:val="000639E4"/>
    <w:rsid w:val="000647D8"/>
    <w:rsid w:val="0007521B"/>
    <w:rsid w:val="00087CCB"/>
    <w:rsid w:val="00097611"/>
    <w:rsid w:val="000B03B6"/>
    <w:rsid w:val="000F1B7B"/>
    <w:rsid w:val="00103BD5"/>
    <w:rsid w:val="00103CE0"/>
    <w:rsid w:val="00115FC7"/>
    <w:rsid w:val="00130A20"/>
    <w:rsid w:val="00143C6B"/>
    <w:rsid w:val="00143F5B"/>
    <w:rsid w:val="001649A0"/>
    <w:rsid w:val="0017205C"/>
    <w:rsid w:val="001753E6"/>
    <w:rsid w:val="0017640B"/>
    <w:rsid w:val="0018758A"/>
    <w:rsid w:val="001947AB"/>
    <w:rsid w:val="001A5181"/>
    <w:rsid w:val="001D36D8"/>
    <w:rsid w:val="001D42DE"/>
    <w:rsid w:val="001D534F"/>
    <w:rsid w:val="001F225B"/>
    <w:rsid w:val="001F602C"/>
    <w:rsid w:val="002130A3"/>
    <w:rsid w:val="002213F7"/>
    <w:rsid w:val="0022444C"/>
    <w:rsid w:val="00233D99"/>
    <w:rsid w:val="002425F2"/>
    <w:rsid w:val="002442EC"/>
    <w:rsid w:val="00252754"/>
    <w:rsid w:val="00255F16"/>
    <w:rsid w:val="002619F5"/>
    <w:rsid w:val="00262963"/>
    <w:rsid w:val="002B27D4"/>
    <w:rsid w:val="002B5B5D"/>
    <w:rsid w:val="002D46A2"/>
    <w:rsid w:val="002D5BEA"/>
    <w:rsid w:val="002E0F78"/>
    <w:rsid w:val="00315A0B"/>
    <w:rsid w:val="003300A4"/>
    <w:rsid w:val="003448D5"/>
    <w:rsid w:val="00356C36"/>
    <w:rsid w:val="0037545F"/>
    <w:rsid w:val="00385FCB"/>
    <w:rsid w:val="00386512"/>
    <w:rsid w:val="00395304"/>
    <w:rsid w:val="003C228D"/>
    <w:rsid w:val="003C6A41"/>
    <w:rsid w:val="003D24CA"/>
    <w:rsid w:val="0040682D"/>
    <w:rsid w:val="00471BC5"/>
    <w:rsid w:val="004776CB"/>
    <w:rsid w:val="004B1CC0"/>
    <w:rsid w:val="004B454F"/>
    <w:rsid w:val="004E40A0"/>
    <w:rsid w:val="004F1DD4"/>
    <w:rsid w:val="004F6B3E"/>
    <w:rsid w:val="005045FF"/>
    <w:rsid w:val="00511AC1"/>
    <w:rsid w:val="0051641F"/>
    <w:rsid w:val="00537F97"/>
    <w:rsid w:val="00541047"/>
    <w:rsid w:val="00556C7B"/>
    <w:rsid w:val="00570F9E"/>
    <w:rsid w:val="005733CE"/>
    <w:rsid w:val="005A6A4A"/>
    <w:rsid w:val="005B0085"/>
    <w:rsid w:val="005C087D"/>
    <w:rsid w:val="005F10E4"/>
    <w:rsid w:val="005F1205"/>
    <w:rsid w:val="005F48B8"/>
    <w:rsid w:val="006127B1"/>
    <w:rsid w:val="006359C8"/>
    <w:rsid w:val="00646508"/>
    <w:rsid w:val="006671C6"/>
    <w:rsid w:val="00674114"/>
    <w:rsid w:val="0069197D"/>
    <w:rsid w:val="006A4F02"/>
    <w:rsid w:val="006A7B54"/>
    <w:rsid w:val="006C2AEB"/>
    <w:rsid w:val="007218BC"/>
    <w:rsid w:val="0072502D"/>
    <w:rsid w:val="00751AB9"/>
    <w:rsid w:val="007536C3"/>
    <w:rsid w:val="007537CE"/>
    <w:rsid w:val="00753FC6"/>
    <w:rsid w:val="00785EB8"/>
    <w:rsid w:val="007B1FF4"/>
    <w:rsid w:val="007C1E38"/>
    <w:rsid w:val="007C36BB"/>
    <w:rsid w:val="008027E3"/>
    <w:rsid w:val="0080414C"/>
    <w:rsid w:val="00805186"/>
    <w:rsid w:val="00817E95"/>
    <w:rsid w:val="00856A7B"/>
    <w:rsid w:val="00870FBB"/>
    <w:rsid w:val="00871801"/>
    <w:rsid w:val="008A306B"/>
    <w:rsid w:val="008B18D5"/>
    <w:rsid w:val="008E7880"/>
    <w:rsid w:val="008F0817"/>
    <w:rsid w:val="008F6E04"/>
    <w:rsid w:val="00900A0A"/>
    <w:rsid w:val="00912A63"/>
    <w:rsid w:val="00960333"/>
    <w:rsid w:val="009916E3"/>
    <w:rsid w:val="00996140"/>
    <w:rsid w:val="009B2177"/>
    <w:rsid w:val="009B59D7"/>
    <w:rsid w:val="009E1966"/>
    <w:rsid w:val="009F71A4"/>
    <w:rsid w:val="00A31959"/>
    <w:rsid w:val="00A37FC3"/>
    <w:rsid w:val="00A52B86"/>
    <w:rsid w:val="00A57E71"/>
    <w:rsid w:val="00A63BFF"/>
    <w:rsid w:val="00A6400C"/>
    <w:rsid w:val="00A7245F"/>
    <w:rsid w:val="00A91133"/>
    <w:rsid w:val="00A978E9"/>
    <w:rsid w:val="00AF6D75"/>
    <w:rsid w:val="00B53AB5"/>
    <w:rsid w:val="00B57E6F"/>
    <w:rsid w:val="00BA4825"/>
    <w:rsid w:val="00BA5E05"/>
    <w:rsid w:val="00BB3D9A"/>
    <w:rsid w:val="00BC74A2"/>
    <w:rsid w:val="00BD65B5"/>
    <w:rsid w:val="00C01F22"/>
    <w:rsid w:val="00C05706"/>
    <w:rsid w:val="00C10DA0"/>
    <w:rsid w:val="00C20132"/>
    <w:rsid w:val="00C26D75"/>
    <w:rsid w:val="00C4219A"/>
    <w:rsid w:val="00C45854"/>
    <w:rsid w:val="00C624FA"/>
    <w:rsid w:val="00C625A8"/>
    <w:rsid w:val="00C86EA6"/>
    <w:rsid w:val="00C90C9B"/>
    <w:rsid w:val="00CA30FA"/>
    <w:rsid w:val="00CB0380"/>
    <w:rsid w:val="00CB7624"/>
    <w:rsid w:val="00CF4568"/>
    <w:rsid w:val="00D00ED9"/>
    <w:rsid w:val="00D06D2A"/>
    <w:rsid w:val="00D256A3"/>
    <w:rsid w:val="00D32482"/>
    <w:rsid w:val="00D35257"/>
    <w:rsid w:val="00D354F2"/>
    <w:rsid w:val="00D76F5B"/>
    <w:rsid w:val="00DA3061"/>
    <w:rsid w:val="00DA6A89"/>
    <w:rsid w:val="00DB12DE"/>
    <w:rsid w:val="00DC26D4"/>
    <w:rsid w:val="00DE0E73"/>
    <w:rsid w:val="00E00652"/>
    <w:rsid w:val="00E07848"/>
    <w:rsid w:val="00E3556A"/>
    <w:rsid w:val="00E44A79"/>
    <w:rsid w:val="00E61F8C"/>
    <w:rsid w:val="00E7223A"/>
    <w:rsid w:val="00E85052"/>
    <w:rsid w:val="00EF1893"/>
    <w:rsid w:val="00F03CD3"/>
    <w:rsid w:val="00F4746D"/>
    <w:rsid w:val="00F5580F"/>
    <w:rsid w:val="00F74D57"/>
    <w:rsid w:val="00F76C35"/>
    <w:rsid w:val="00F77D9C"/>
    <w:rsid w:val="00F843FF"/>
    <w:rsid w:val="00F869F0"/>
    <w:rsid w:val="00F946CE"/>
    <w:rsid w:val="00FD3A39"/>
    <w:rsid w:val="00FD62C1"/>
    <w:rsid w:val="00FF0D1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B9"/>
  </w:style>
  <w:style w:type="paragraph" w:styleId="Titre1">
    <w:name w:val="heading 1"/>
    <w:basedOn w:val="Normal"/>
    <w:next w:val="Normal"/>
    <w:link w:val="Titre1Car"/>
    <w:autoRedefine/>
    <w:uiPriority w:val="9"/>
    <w:qFormat/>
    <w:rsid w:val="0037545F"/>
    <w:pPr>
      <w:keepNext/>
      <w:keepLines/>
      <w:spacing w:before="480"/>
      <w:outlineLvl w:val="0"/>
    </w:pPr>
    <w:rPr>
      <w:rFonts w:eastAsiaTheme="majorEastAsia" w:cstheme="majorBidi"/>
      <w:b/>
      <w:bCs/>
      <w:sz w:val="36"/>
      <w:szCs w:val="28"/>
    </w:rPr>
  </w:style>
  <w:style w:type="paragraph" w:styleId="Titre2">
    <w:name w:val="heading 2"/>
    <w:basedOn w:val="Normal"/>
    <w:next w:val="Normal"/>
    <w:link w:val="Titre2Car"/>
    <w:autoRedefine/>
    <w:uiPriority w:val="9"/>
    <w:unhideWhenUsed/>
    <w:qFormat/>
    <w:rsid w:val="006A4F02"/>
    <w:pPr>
      <w:keepNext/>
      <w:keepLines/>
      <w:outlineLvl w:val="1"/>
    </w:pPr>
    <w:rPr>
      <w:rFonts w:eastAsiaTheme="majorEastAsia" w:cstheme="majorBidi"/>
      <w:bCs/>
    </w:rPr>
  </w:style>
  <w:style w:type="paragraph" w:styleId="Titre3">
    <w:name w:val="heading 3"/>
    <w:basedOn w:val="Normal"/>
    <w:next w:val="Normal"/>
    <w:link w:val="Titre3Car"/>
    <w:autoRedefine/>
    <w:uiPriority w:val="9"/>
    <w:unhideWhenUsed/>
    <w:qFormat/>
    <w:rsid w:val="001753E6"/>
    <w:pPr>
      <w:keepNext/>
      <w:keepLines/>
      <w:spacing w:before="200"/>
      <w:outlineLvl w:val="2"/>
    </w:pPr>
    <w:rPr>
      <w:rFonts w:eastAsiaTheme="majorEastAsia" w:cstheme="majorBidi"/>
      <w:b/>
      <w:bCs/>
    </w:rPr>
  </w:style>
  <w:style w:type="paragraph" w:styleId="Titre4">
    <w:name w:val="heading 4"/>
    <w:basedOn w:val="Normal"/>
    <w:next w:val="Normal"/>
    <w:link w:val="Titre4Car"/>
    <w:autoRedefine/>
    <w:uiPriority w:val="9"/>
    <w:unhideWhenUsed/>
    <w:qFormat/>
    <w:rsid w:val="001753E6"/>
    <w:pPr>
      <w:keepNext/>
      <w:keepLines/>
      <w:ind w:hanging="567"/>
      <w:outlineLvl w:val="3"/>
    </w:pPr>
    <w:rPr>
      <w:rFonts w:eastAsiaTheme="majorEastAsia" w:cstheme="majorBidi"/>
      <w:b/>
      <w:bCs/>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45F"/>
    <w:rPr>
      <w:rFonts w:eastAsiaTheme="majorEastAsia" w:cstheme="majorBidi"/>
      <w:b/>
      <w:bCs/>
      <w:sz w:val="36"/>
      <w:szCs w:val="28"/>
    </w:rPr>
  </w:style>
  <w:style w:type="paragraph" w:styleId="Paragraphedeliste">
    <w:name w:val="List Paragraph"/>
    <w:basedOn w:val="Normal"/>
    <w:next w:val="Titre2"/>
    <w:autoRedefine/>
    <w:uiPriority w:val="34"/>
    <w:qFormat/>
    <w:rsid w:val="0037545F"/>
    <w:pPr>
      <w:ind w:left="720"/>
      <w:contextualSpacing/>
    </w:pPr>
    <w:rPr>
      <w:b/>
      <w:sz w:val="32"/>
    </w:rPr>
  </w:style>
  <w:style w:type="character" w:customStyle="1" w:styleId="Titre2Car">
    <w:name w:val="Titre 2 Car"/>
    <w:basedOn w:val="Policepardfaut"/>
    <w:link w:val="Titre2"/>
    <w:uiPriority w:val="9"/>
    <w:rsid w:val="006A4F02"/>
    <w:rPr>
      <w:rFonts w:eastAsiaTheme="majorEastAsia" w:cstheme="majorBidi"/>
      <w:bCs/>
    </w:rPr>
  </w:style>
  <w:style w:type="character" w:customStyle="1" w:styleId="Titre3Car">
    <w:name w:val="Titre 3 Car"/>
    <w:basedOn w:val="Policepardfaut"/>
    <w:link w:val="Titre3"/>
    <w:uiPriority w:val="9"/>
    <w:rsid w:val="001753E6"/>
    <w:rPr>
      <w:rFonts w:ascii="Times New Roman" w:eastAsiaTheme="majorEastAsia" w:hAnsi="Times New Roman" w:cstheme="majorBidi"/>
      <w:b/>
      <w:bCs/>
      <w:sz w:val="24"/>
      <w:lang w:val="en-US"/>
    </w:rPr>
  </w:style>
  <w:style w:type="character" w:customStyle="1" w:styleId="Titre4Car">
    <w:name w:val="Titre 4 Car"/>
    <w:basedOn w:val="Policepardfaut"/>
    <w:link w:val="Titre4"/>
    <w:uiPriority w:val="9"/>
    <w:rsid w:val="001753E6"/>
    <w:rPr>
      <w:rFonts w:ascii="Times New Roman" w:eastAsiaTheme="majorEastAsia" w:hAnsi="Times New Roman" w:cstheme="majorBidi"/>
      <w:b/>
      <w:bCs/>
      <w:iCs/>
      <w:sz w:val="24"/>
      <w:lang w:val="fr-FR"/>
    </w:rPr>
  </w:style>
  <w:style w:type="paragraph" w:styleId="En-tte">
    <w:name w:val="header"/>
    <w:basedOn w:val="Normal"/>
    <w:link w:val="En-tteCar"/>
    <w:uiPriority w:val="99"/>
    <w:unhideWhenUsed/>
    <w:rsid w:val="00F843FF"/>
    <w:pPr>
      <w:tabs>
        <w:tab w:val="center" w:pos="4536"/>
        <w:tab w:val="right" w:pos="9072"/>
      </w:tabs>
    </w:pPr>
  </w:style>
  <w:style w:type="character" w:customStyle="1" w:styleId="En-tteCar">
    <w:name w:val="En-tête Car"/>
    <w:basedOn w:val="Policepardfaut"/>
    <w:link w:val="En-tte"/>
    <w:uiPriority w:val="99"/>
    <w:rsid w:val="00F843FF"/>
  </w:style>
  <w:style w:type="paragraph" w:styleId="Pieddepage">
    <w:name w:val="footer"/>
    <w:basedOn w:val="Normal"/>
    <w:link w:val="PieddepageCar"/>
    <w:uiPriority w:val="99"/>
    <w:unhideWhenUsed/>
    <w:rsid w:val="00F843FF"/>
    <w:pPr>
      <w:tabs>
        <w:tab w:val="center" w:pos="4536"/>
        <w:tab w:val="right" w:pos="9072"/>
      </w:tabs>
    </w:pPr>
  </w:style>
  <w:style w:type="character" w:customStyle="1" w:styleId="PieddepageCar">
    <w:name w:val="Pied de page Car"/>
    <w:basedOn w:val="Policepardfaut"/>
    <w:link w:val="Pieddepage"/>
    <w:uiPriority w:val="99"/>
    <w:rsid w:val="00F843FF"/>
  </w:style>
  <w:style w:type="table" w:styleId="Grilledutableau">
    <w:name w:val="Table Grid"/>
    <w:basedOn w:val="TableauNormal"/>
    <w:uiPriority w:val="59"/>
    <w:rsid w:val="00F84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E78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880"/>
    <w:rPr>
      <w:rFonts w:ascii="Segoe UI" w:hAnsi="Segoe UI" w:cs="Segoe UI"/>
      <w:sz w:val="18"/>
      <w:szCs w:val="18"/>
    </w:rPr>
  </w:style>
  <w:style w:type="character" w:styleId="Lienhypertexte">
    <w:name w:val="Hyperlink"/>
    <w:basedOn w:val="Policepardfaut"/>
    <w:uiPriority w:val="99"/>
    <w:unhideWhenUsed/>
    <w:rsid w:val="001875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ge.ci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ge.cie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Yao NGO</cp:lastModifiedBy>
  <cp:revision>5</cp:revision>
  <cp:lastPrinted>2017-09-17T18:15:00Z</cp:lastPrinted>
  <dcterms:created xsi:type="dcterms:W3CDTF">2017-09-17T18:32:00Z</dcterms:created>
  <dcterms:modified xsi:type="dcterms:W3CDTF">2017-10-29T13:52:00Z</dcterms:modified>
</cp:coreProperties>
</file>